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0B" w:rsidRPr="00E8190B" w:rsidRDefault="00E8190B" w:rsidP="00E8190B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</w:rPr>
      </w:pPr>
      <w:r w:rsidRPr="00E8190B">
        <w:rPr>
          <w:rFonts w:ascii="Times New Roman" w:hAnsi="Times New Roman" w:cs="Times New Roman"/>
        </w:rPr>
        <w:t>Муниципальное бюджетное дошкольное образовательное учреждение                                                                                              центр развития ребёнка д/с №37 «Щелкунчик»</w:t>
      </w:r>
    </w:p>
    <w:p w:rsidR="00E8190B" w:rsidRPr="00E8190B" w:rsidRDefault="00E8190B" w:rsidP="00E8190B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</w:rPr>
      </w:pPr>
    </w:p>
    <w:p w:rsidR="00E8190B" w:rsidRPr="00E8190B" w:rsidRDefault="00E8190B" w:rsidP="00E8190B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</w:rPr>
      </w:pPr>
    </w:p>
    <w:p w:rsidR="00E8190B" w:rsidRPr="00E8190B" w:rsidRDefault="00E8190B" w:rsidP="00E8190B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</w:rPr>
      </w:pPr>
    </w:p>
    <w:p w:rsidR="00E8190B" w:rsidRPr="00E8190B" w:rsidRDefault="00E8190B" w:rsidP="002E107F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</w:rPr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Pr="000B4D42" w:rsidRDefault="000B4D42" w:rsidP="000B4D42">
      <w:pPr>
        <w:shd w:val="clear" w:color="auto" w:fill="FFFFFF"/>
        <w:spacing w:after="120" w:line="315" w:lineRule="atLeast"/>
        <w:jc w:val="center"/>
        <w:rPr>
          <w:b/>
          <w:sz w:val="48"/>
          <w:szCs w:val="48"/>
        </w:rPr>
      </w:pPr>
      <w:r w:rsidRPr="000B4D42">
        <w:rPr>
          <w:b/>
          <w:sz w:val="48"/>
          <w:szCs w:val="48"/>
        </w:rPr>
        <w:t>Выступление на педсовете</w:t>
      </w: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Pr="00770867" w:rsidRDefault="000B4D42" w:rsidP="00770867">
      <w:pPr>
        <w:shd w:val="clear" w:color="auto" w:fill="FFFFFF"/>
        <w:spacing w:after="120" w:line="315" w:lineRule="atLeast"/>
        <w:jc w:val="center"/>
        <w:rPr>
          <w:b/>
          <w:sz w:val="72"/>
          <w:szCs w:val="72"/>
        </w:rPr>
      </w:pPr>
      <w:r w:rsidRPr="00770867">
        <w:rPr>
          <w:b/>
          <w:sz w:val="72"/>
          <w:szCs w:val="72"/>
        </w:rPr>
        <w:t>«Взаимодействие инструктора по физической культуре с родителями</w:t>
      </w:r>
      <w:r w:rsidR="00770867">
        <w:rPr>
          <w:b/>
          <w:sz w:val="72"/>
          <w:szCs w:val="72"/>
        </w:rPr>
        <w:t>»</w:t>
      </w: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E8190B" w:rsidP="00770867">
      <w:pPr>
        <w:shd w:val="clear" w:color="auto" w:fill="FFFFFF"/>
        <w:spacing w:after="120" w:line="315" w:lineRule="atLeast"/>
        <w:jc w:val="right"/>
      </w:pPr>
    </w:p>
    <w:p w:rsidR="00E8190B" w:rsidRDefault="00770867" w:rsidP="00770867">
      <w:pPr>
        <w:shd w:val="clear" w:color="auto" w:fill="FFFFFF"/>
        <w:tabs>
          <w:tab w:val="left" w:pos="6497"/>
        </w:tabs>
        <w:spacing w:after="120" w:line="315" w:lineRule="atLeast"/>
        <w:jc w:val="right"/>
      </w:pPr>
      <w:r>
        <w:tab/>
        <w:t>Подготовила и провела:</w:t>
      </w:r>
    </w:p>
    <w:p w:rsidR="00E8190B" w:rsidRDefault="00FC693A" w:rsidP="00770867">
      <w:pPr>
        <w:shd w:val="clear" w:color="auto" w:fill="FFFFFF"/>
        <w:tabs>
          <w:tab w:val="left" w:pos="6497"/>
        </w:tabs>
        <w:spacing w:after="120" w:line="315" w:lineRule="atLeast"/>
        <w:jc w:val="right"/>
      </w:pPr>
      <w:r>
        <w:tab/>
        <w:t>в</w:t>
      </w:r>
      <w:r w:rsidR="00770867">
        <w:t xml:space="preserve">оспитатель, инструктор по </w:t>
      </w:r>
      <w:proofErr w:type="spellStart"/>
      <w:r w:rsidR="00770867">
        <w:t>физо</w:t>
      </w:r>
      <w:proofErr w:type="spellEnd"/>
      <w:r w:rsidR="00770867">
        <w:t xml:space="preserve"> Мареева В.П.</w:t>
      </w:r>
    </w:p>
    <w:p w:rsidR="00E8190B" w:rsidRDefault="00E8190B" w:rsidP="00770867">
      <w:pPr>
        <w:shd w:val="clear" w:color="auto" w:fill="FFFFFF"/>
        <w:spacing w:after="120" w:line="315" w:lineRule="atLeast"/>
        <w:jc w:val="right"/>
      </w:pPr>
    </w:p>
    <w:p w:rsidR="00E8190B" w:rsidRDefault="00E8190B" w:rsidP="002E107F">
      <w:pPr>
        <w:shd w:val="clear" w:color="auto" w:fill="FFFFFF"/>
        <w:spacing w:after="120" w:line="315" w:lineRule="atLeast"/>
        <w:jc w:val="both"/>
      </w:pPr>
    </w:p>
    <w:p w:rsidR="00E8190B" w:rsidRDefault="00770867" w:rsidP="00770867">
      <w:pPr>
        <w:shd w:val="clear" w:color="auto" w:fill="FFFFFF"/>
        <w:spacing w:after="120" w:line="315" w:lineRule="atLeast"/>
        <w:jc w:val="center"/>
      </w:pPr>
      <w:r>
        <w:t>г. Мытищи 2019г.</w:t>
      </w:r>
    </w:p>
    <w:p w:rsidR="001A7AAA" w:rsidRDefault="001A7AAA" w:rsidP="002A3D54">
      <w:pPr>
        <w:shd w:val="clear" w:color="auto" w:fill="FFFFFF"/>
        <w:spacing w:after="0" w:line="240" w:lineRule="auto"/>
      </w:pPr>
    </w:p>
    <w:p w:rsidR="002A3D54" w:rsidRPr="001A7AAA" w:rsidRDefault="001B3049" w:rsidP="002A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основных задач, стоящих перед детским садом, является «взаимодействие с семьей для обеспечения пол</w:t>
      </w:r>
      <w:r w:rsidR="00371A35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ноценного развития ребенка»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D54" w:rsidRPr="001A7A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A3D54" w:rsidRPr="001A7AAA" w:rsidRDefault="002A3D54" w:rsidP="002A3D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дети, поступая в наше дошкольное </w:t>
      </w:r>
      <w:r w:rsidR="00FC7C40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отклонения в физическом развитии: II или III группу здоровья, нарушение осанки, излишний вес, проблемы со скоростью, ловкостью, координацией движения. </w:t>
      </w:r>
      <w:r w:rsid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таких результатов – является недостаточная компетенция родителей в вопросах физического воспитания, невнимания взрослых к </w:t>
      </w:r>
      <w:r w:rsidR="00864AD5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здоровью и к своим детям. У родителей часто нахватает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недостаток знаний, а зачастую личные стереотипы не дают возможность быть активными участниками развития и воспитания своего ребёнка. </w:t>
      </w:r>
      <w:r w:rsidR="00864AD5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FC7C40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жизненные проблемы, каждый из родителей хочет видеть своего ребёнка здоровым, крепким и сильным. Задача детского сада, в том числе и в лице инструктора по физкультуре помочь вырастить и воспитать здорового человека во всех аспектах данного понятия.</w:t>
      </w:r>
      <w:r w:rsidR="001A7AAA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– решающий этап в формировании фундамента физического и психического здоровья. До 7 лет человек проходит большой путь в своём развитии. Именно в этот период идёт становление функциональных систем организма, складывается характер, отношение к себе и окружающим. У детей необходимо формировать определённую базу знаний и практических навыков здорового образа </w:t>
      </w:r>
      <w:r w:rsidR="00371A35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и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систематических занятиях физической культурой.</w:t>
      </w:r>
    </w:p>
    <w:p w:rsidR="002A3D54" w:rsidRPr="001A7AAA" w:rsidRDefault="002A3D54" w:rsidP="002A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ребёнка невозможно без участия родителей. Именно они обязаны привить ему стремление к ЗОЖ. Семья для ребёнка – источник общественного опыта и развивающая среда. Здесь он находит пример для подражания, происходит его социальная адаптация. </w:t>
      </w:r>
      <w:r w:rsidRPr="001A7A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Личный пример родителей для ребёнка убедительнее всяких аргументов, лучший способ привить ребёнку любовь к физкультуре – заняться ею вместе с ним! Дети обладают индивидуальным качеством: они подсознательно запоминают слова и поступки взрослых, даже копируют их выражения лица. Это можно с успехом использовать для развития у малыша вкуса к физической культуре!!!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A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Малыш, ежедневно видя перед собой энергичных, спортивных и весёлых родителей, учится верить в себя и быть оптимистом!!!</w:t>
      </w:r>
    </w:p>
    <w:p w:rsidR="002E107F" w:rsidRPr="001A7AAA" w:rsidRDefault="002A3D54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ребёнок приобретает в детские годы в семье, сохраняется в течение всей жизни. И если мы хотим вырастить нравственно здоровое поколение, то должны решать эту проблему «всем миром»: дет</w:t>
      </w:r>
      <w:r w:rsidR="002F7283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сад, семья, общественность</w:t>
      </w:r>
      <w:r w:rsidR="002E107F" w:rsidRPr="001A7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E107F" w:rsidRPr="001A7AAA" w:rsidRDefault="00AD158F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3049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прекрасно знаете и видите родители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стремясь быстрее научить детей писать, читать, забывая при этом, что на формирование мыслительных способностей ребёнка влияет именно физическая деятельность. </w:t>
      </w:r>
    </w:p>
    <w:p w:rsidR="002E107F" w:rsidRPr="001A7AAA" w:rsidRDefault="002E107F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инструктором по физической культуре, я ежегодно составляю план работы с родителями, с учётом индивидуальных особенностей семей каждой возрастной группы. К таким особенностям можно отнести </w:t>
      </w:r>
      <w:r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следующие положения:</w:t>
      </w:r>
    </w:p>
    <w:p w:rsidR="002E107F" w:rsidRPr="001A7AAA" w:rsidRDefault="002E107F" w:rsidP="002E107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здоровья ребёнка (особенности заболеваний),</w:t>
      </w:r>
    </w:p>
    <w:p w:rsidR="002E107F" w:rsidRPr="001A7AAA" w:rsidRDefault="002E107F" w:rsidP="002E107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родителей в воспитании детей,</w:t>
      </w:r>
    </w:p>
    <w:p w:rsidR="002E107F" w:rsidRPr="001A7AAA" w:rsidRDefault="002E107F" w:rsidP="002E107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семья или нет,</w:t>
      </w:r>
    </w:p>
    <w:p w:rsidR="002E107F" w:rsidRPr="001A7AAA" w:rsidRDefault="002E107F" w:rsidP="002E107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 той или иной национальности.</w:t>
      </w:r>
    </w:p>
    <w:p w:rsidR="005B5017" w:rsidRPr="001A7AAA" w:rsidRDefault="002E107F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Целью взаимодействия инструктора по физической культуре и семьи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родителей.</w:t>
      </w:r>
    </w:p>
    <w:p w:rsidR="002E107F" w:rsidRPr="001A7AAA" w:rsidRDefault="002E107F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Приоритетными задачами в работе с семьёй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выделяю:</w:t>
      </w:r>
    </w:p>
    <w:p w:rsidR="002E107F" w:rsidRPr="001A7AAA" w:rsidRDefault="002E107F" w:rsidP="002E107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компетенции родителей в физическом развитии и воспитании ребёнка,</w:t>
      </w:r>
    </w:p>
    <w:p w:rsidR="002E107F" w:rsidRPr="001A7AAA" w:rsidRDefault="002E107F" w:rsidP="002E107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жизни детского сада через поиск и внедрение наиболее эффективных форм работы,</w:t>
      </w:r>
    </w:p>
    <w:p w:rsidR="002E107F" w:rsidRPr="001A7AAA" w:rsidRDefault="002E107F" w:rsidP="002E107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принятие индивидуальности ребёнка, доверие и уважение к нему, как к уникальной личности,</w:t>
      </w:r>
    </w:p>
    <w:p w:rsidR="0040164B" w:rsidRPr="001A7AAA" w:rsidRDefault="0040164B" w:rsidP="002E107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знание родителей о физических умениях и навыках детей.</w:t>
      </w:r>
    </w:p>
    <w:p w:rsidR="0040164B" w:rsidRPr="001A7AAA" w:rsidRDefault="0040164B" w:rsidP="002E107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идеей здорового образа жизни.</w:t>
      </w:r>
    </w:p>
    <w:p w:rsidR="00117CD4" w:rsidRPr="001A7AAA" w:rsidRDefault="00117CD4" w:rsidP="00117C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</w:t>
      </w:r>
      <w:r w:rsidR="002E107F" w:rsidRPr="001A7AAA">
        <w:rPr>
          <w:rFonts w:ascii="Times New Roman" w:hAnsi="Times New Roman" w:cs="Times New Roman"/>
          <w:color w:val="000000"/>
          <w:sz w:val="28"/>
          <w:szCs w:val="28"/>
        </w:rPr>
        <w:t>Для достижения положительного результата, в своей работе я сочетаю </w:t>
      </w:r>
      <w:r w:rsidR="002E107F" w:rsidRPr="001A7AA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разные формы работы с семьёй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такие </w:t>
      </w:r>
      <w:r w:rsidR="002E107F" w:rsidRPr="001A7AAA">
        <w:rPr>
          <w:rFonts w:ascii="Times New Roman" w:hAnsi="Times New Roman" w:cs="Times New Roman"/>
          <w:color w:val="000000"/>
          <w:sz w:val="28"/>
          <w:szCs w:val="28"/>
        </w:rPr>
        <w:t>как:</w:t>
      </w:r>
      <w:r w:rsidR="00E95001" w:rsidRPr="001A7A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Анкетирование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:rsidR="002E107F" w:rsidRPr="001A7AAA" w:rsidRDefault="00117CD4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E107F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Открытые физкультурные занятия для родителей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дают возможность наглядно продемонстрировать состояние физического развития детей и их физическую подготовленность. Родители знакомятся с большим перечнем доступных упражнений и подвижных игр, способствующи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развитию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spellEnd"/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3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107F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Физкультурные праздники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2E107F" w:rsidRPr="001A7AAA" w:rsidRDefault="00117CD4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E107F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День открытых дверей в спортивном зале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 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упражнениям, а 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родителям узнать предпочтения своего ребёнка в выборе вида движения и уровне его освоения, а 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положительные эмоции при совместной двигательной активности.</w:t>
      </w:r>
    </w:p>
    <w:p w:rsidR="002E107F" w:rsidRPr="001A7AAA" w:rsidRDefault="00117CD4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E107F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Беседы — индивидуальные и групповые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основном носят индивидуальный характер. Беседы лаконичны, значимы для родителей, побуждают собеседника к высказыванию. Обсуждаются характерные особенности ребёнка, возможные формы организации совместной деятельности дома, на улице, а также рекомендуется литература по развитию движения у детей.</w:t>
      </w:r>
    </w:p>
    <w:p w:rsidR="002E107F" w:rsidRPr="001A7AAA" w:rsidRDefault="00117CD4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E107F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Консультации.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Целью консультаций является усвоение родителями определённых знаний, умений, помощь им в разрешении проблемных вопросов.</w:t>
      </w:r>
    </w:p>
    <w:p w:rsidR="00E8190B" w:rsidRPr="001A7AAA" w:rsidRDefault="00117CD4" w:rsidP="002E107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E107F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Разработка и оформление стендовой информации</w:t>
      </w:r>
      <w:r w:rsidR="002E107F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E8190B" w:rsidRPr="001A7AAA" w:rsidRDefault="00117CD4" w:rsidP="00E8190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8190B" w:rsidRPr="001A7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Родительское собрание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позволяет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6C327F" w:rsidRPr="001A7AAA" w:rsidRDefault="006C327F" w:rsidP="006C327F">
      <w:pPr>
        <w:rPr>
          <w:rFonts w:ascii="Times New Roman" w:hAnsi="Times New Roman" w:cs="Times New Roman"/>
          <w:i/>
          <w:sz w:val="28"/>
          <w:szCs w:val="28"/>
        </w:rPr>
      </w:pPr>
      <w:r w:rsidRPr="001A7AAA">
        <w:rPr>
          <w:rFonts w:ascii="Times New Roman" w:hAnsi="Times New Roman" w:cs="Times New Roman"/>
          <w:i/>
          <w:sz w:val="28"/>
          <w:szCs w:val="28"/>
        </w:rPr>
        <w:t>Инновационные:</w:t>
      </w:r>
    </w:p>
    <w:p w:rsidR="006C327F" w:rsidRPr="001A7AAA" w:rsidRDefault="006C327F" w:rsidP="006C327F">
      <w:pPr>
        <w:rPr>
          <w:rFonts w:ascii="Times New Roman" w:hAnsi="Times New Roman" w:cs="Times New Roman"/>
          <w:sz w:val="28"/>
          <w:szCs w:val="28"/>
        </w:rPr>
      </w:pPr>
      <w:r w:rsidRPr="001A7AAA">
        <w:rPr>
          <w:rFonts w:ascii="Times New Roman" w:hAnsi="Times New Roman" w:cs="Times New Roman"/>
          <w:sz w:val="28"/>
          <w:szCs w:val="28"/>
        </w:rPr>
        <w:t>Фотовыставки, Составление фотоальбомов; Проектная деятельность</w:t>
      </w:r>
      <w:r w:rsidR="00420C91" w:rsidRPr="001A7AAA">
        <w:rPr>
          <w:rFonts w:ascii="Times New Roman" w:hAnsi="Times New Roman" w:cs="Times New Roman"/>
          <w:sz w:val="28"/>
          <w:szCs w:val="28"/>
        </w:rPr>
        <w:t xml:space="preserve"> проект «Скакалочка»</w:t>
      </w:r>
      <w:r w:rsidRPr="001A7AAA">
        <w:rPr>
          <w:rFonts w:ascii="Times New Roman" w:hAnsi="Times New Roman" w:cs="Times New Roman"/>
          <w:sz w:val="28"/>
          <w:szCs w:val="28"/>
        </w:rPr>
        <w:t>; Акции;</w:t>
      </w:r>
    </w:p>
    <w:p w:rsidR="00E95001" w:rsidRPr="001A7AAA" w:rsidRDefault="006C327F" w:rsidP="00E950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7AAA">
        <w:rPr>
          <w:sz w:val="28"/>
          <w:szCs w:val="28"/>
        </w:rPr>
        <w:t>Создание предметно – пространственной среды совместно с родителями</w:t>
      </w:r>
      <w:r w:rsidR="00420C91" w:rsidRPr="001A7AAA">
        <w:rPr>
          <w:sz w:val="28"/>
          <w:szCs w:val="28"/>
        </w:rPr>
        <w:t xml:space="preserve"> изготовление нестандартного оборудования.</w:t>
      </w:r>
      <w:r w:rsidR="00E95001" w:rsidRPr="001A7AAA">
        <w:rPr>
          <w:color w:val="333333"/>
          <w:sz w:val="28"/>
          <w:szCs w:val="28"/>
        </w:rPr>
        <w:t xml:space="preserve"> </w:t>
      </w:r>
    </w:p>
    <w:p w:rsidR="00E8190B" w:rsidRPr="001A7AAA" w:rsidRDefault="00117CD4" w:rsidP="00E8190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формы работы с семьёй позволяют взаимодействовать с максимальным количеством родителей. Каждая семья может получать информацию</w:t>
      </w:r>
      <w:r w:rsidR="00E8190B" w:rsidRPr="001A7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взаимодействовать со специалистами родители начинают с индивидуальных бесед, посещения родительских собраний, получают информацию со стендов. Но постепенно, родители </w:t>
      </w:r>
      <w:proofErr w:type="gramStart"/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более компетентны</w:t>
      </w:r>
      <w:proofErr w:type="gramEnd"/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оздоровления и физического развития ребёнка, что побуждает их принимать участия в наиболее открытых мероприятиях, таких как праздники, мастер – классы. Как показывает мой опыт работы, родители, которые преодолев стеснения во время открытых мероприятий в ДОУ, становятся более активными участниками жизни ребёнка в школе (с охотой вступают в родительский комитет, участвуют в различных проектах и т.п.).</w:t>
      </w:r>
    </w:p>
    <w:p w:rsidR="00A15DDE" w:rsidRDefault="00117CD4" w:rsidP="00A15DD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говорить о том, что благодаря взаимодействию с ДОУ, большинство родителей со временем понимают, что их привлечение в педагогическую работу детского сада, активное участие в </w:t>
      </w:r>
      <w:proofErr w:type="spellStart"/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E8190B" w:rsidRPr="001A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образовательном процессе важно не для педагога, а для р</w:t>
      </w:r>
      <w:r w:rsidR="00A1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их собственного ребёнка.</w:t>
      </w:r>
    </w:p>
    <w:p w:rsidR="004F33A4" w:rsidRPr="00FD29FC" w:rsidRDefault="004F33A4" w:rsidP="00A679B7">
      <w:pPr>
        <w:rPr>
          <w:sz w:val="56"/>
          <w:szCs w:val="56"/>
        </w:rPr>
      </w:pPr>
      <w:bookmarkStart w:id="0" w:name="_GoBack"/>
      <w:bookmarkEnd w:id="0"/>
    </w:p>
    <w:sectPr w:rsidR="004F33A4" w:rsidRPr="00FD29FC" w:rsidSect="0032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106"/>
    <w:multiLevelType w:val="multilevel"/>
    <w:tmpl w:val="C2D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500"/>
    <w:multiLevelType w:val="multilevel"/>
    <w:tmpl w:val="5D64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046D3"/>
    <w:multiLevelType w:val="multilevel"/>
    <w:tmpl w:val="8EF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95F"/>
    <w:multiLevelType w:val="multilevel"/>
    <w:tmpl w:val="9A6A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46BD1"/>
    <w:multiLevelType w:val="multilevel"/>
    <w:tmpl w:val="FAEE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F1DB0"/>
    <w:multiLevelType w:val="multilevel"/>
    <w:tmpl w:val="2110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80A9D"/>
    <w:multiLevelType w:val="multilevel"/>
    <w:tmpl w:val="CEA6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C3025"/>
    <w:multiLevelType w:val="multilevel"/>
    <w:tmpl w:val="848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F5176"/>
    <w:multiLevelType w:val="multilevel"/>
    <w:tmpl w:val="D6D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04A3A"/>
    <w:multiLevelType w:val="multilevel"/>
    <w:tmpl w:val="9A9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C75AA"/>
    <w:multiLevelType w:val="multilevel"/>
    <w:tmpl w:val="853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B5FA7"/>
    <w:multiLevelType w:val="multilevel"/>
    <w:tmpl w:val="C7A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51DEE"/>
    <w:multiLevelType w:val="multilevel"/>
    <w:tmpl w:val="DD2E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700A2"/>
    <w:multiLevelType w:val="multilevel"/>
    <w:tmpl w:val="E054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27D97"/>
    <w:multiLevelType w:val="multilevel"/>
    <w:tmpl w:val="D200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0A9"/>
    <w:multiLevelType w:val="multilevel"/>
    <w:tmpl w:val="C2D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842F1"/>
    <w:multiLevelType w:val="multilevel"/>
    <w:tmpl w:val="C466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7703E"/>
    <w:multiLevelType w:val="multilevel"/>
    <w:tmpl w:val="7C06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45DBC"/>
    <w:multiLevelType w:val="multilevel"/>
    <w:tmpl w:val="7F0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C67E6"/>
    <w:multiLevelType w:val="multilevel"/>
    <w:tmpl w:val="3D8E0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A184B7C"/>
    <w:multiLevelType w:val="multilevel"/>
    <w:tmpl w:val="2EA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5"/>
  </w:num>
  <w:num w:numId="8">
    <w:abstractNumId w:val="1"/>
  </w:num>
  <w:num w:numId="9">
    <w:abstractNumId w:val="20"/>
  </w:num>
  <w:num w:numId="10">
    <w:abstractNumId w:val="1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14"/>
  </w:num>
  <w:num w:numId="16">
    <w:abstractNumId w:val="2"/>
  </w:num>
  <w:num w:numId="17">
    <w:abstractNumId w:val="7"/>
  </w:num>
  <w:num w:numId="18">
    <w:abstractNumId w:val="0"/>
  </w:num>
  <w:num w:numId="19">
    <w:abstractNumId w:val="1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98B"/>
    <w:rsid w:val="000B4D42"/>
    <w:rsid w:val="00117CD4"/>
    <w:rsid w:val="001A7AAA"/>
    <w:rsid w:val="001B3049"/>
    <w:rsid w:val="002162FE"/>
    <w:rsid w:val="002A3D54"/>
    <w:rsid w:val="002C76CB"/>
    <w:rsid w:val="002E107F"/>
    <w:rsid w:val="002F7283"/>
    <w:rsid w:val="00320A17"/>
    <w:rsid w:val="003521B3"/>
    <w:rsid w:val="00371A35"/>
    <w:rsid w:val="0040164B"/>
    <w:rsid w:val="00420C91"/>
    <w:rsid w:val="004F33A4"/>
    <w:rsid w:val="00553F8D"/>
    <w:rsid w:val="005B5017"/>
    <w:rsid w:val="006067D9"/>
    <w:rsid w:val="006663F5"/>
    <w:rsid w:val="006C327F"/>
    <w:rsid w:val="00717509"/>
    <w:rsid w:val="00770867"/>
    <w:rsid w:val="007A098B"/>
    <w:rsid w:val="00864AD5"/>
    <w:rsid w:val="008E6681"/>
    <w:rsid w:val="00927DD4"/>
    <w:rsid w:val="00A15DDE"/>
    <w:rsid w:val="00A679B7"/>
    <w:rsid w:val="00AD158F"/>
    <w:rsid w:val="00C9463F"/>
    <w:rsid w:val="00CC0BA0"/>
    <w:rsid w:val="00D22384"/>
    <w:rsid w:val="00E17AA3"/>
    <w:rsid w:val="00E8190B"/>
    <w:rsid w:val="00E95001"/>
    <w:rsid w:val="00EF55D1"/>
    <w:rsid w:val="00F72CAB"/>
    <w:rsid w:val="00FC693A"/>
    <w:rsid w:val="00FC7C40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0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0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112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67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6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79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5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8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6310">
                  <w:marLeft w:val="0"/>
                  <w:marRight w:val="0"/>
                  <w:marTop w:val="9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9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2677">
                  <w:marLeft w:val="0"/>
                  <w:marRight w:val="0"/>
                  <w:marTop w:val="9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332">
                  <w:marLeft w:val="0"/>
                  <w:marRight w:val="0"/>
                  <w:marTop w:val="9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Mvideo</cp:lastModifiedBy>
  <cp:revision>37</cp:revision>
  <cp:lastPrinted>2019-03-26T19:58:00Z</cp:lastPrinted>
  <dcterms:created xsi:type="dcterms:W3CDTF">2019-02-23T06:30:00Z</dcterms:created>
  <dcterms:modified xsi:type="dcterms:W3CDTF">2022-03-15T06:20:00Z</dcterms:modified>
</cp:coreProperties>
</file>